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9B398" w14:textId="77777777" w:rsidR="00790D0B" w:rsidRPr="00B6041E" w:rsidRDefault="005E6CB2">
      <w:pPr>
        <w:pStyle w:val="Antrat1"/>
        <w:rPr>
          <w:rFonts w:ascii="Times New Roman" w:hAnsi="Times New Roman" w:cs="Times New Roman"/>
          <w:sz w:val="24"/>
          <w:szCs w:val="24"/>
        </w:rPr>
      </w:pPr>
      <w:r w:rsidRPr="00B6041E">
        <w:rPr>
          <w:rFonts w:ascii="Times New Roman" w:hAnsi="Times New Roman" w:cs="Times New Roman"/>
          <w:sz w:val="24"/>
          <w:szCs w:val="24"/>
        </w:rPr>
        <w:t>Kūno judėjimas vertikaliai. Energijos tvermės dėsnis</w:t>
      </w:r>
    </w:p>
    <w:p w14:paraId="71A9B399" w14:textId="77777777" w:rsidR="00790D0B" w:rsidRPr="00B6041E" w:rsidRDefault="00000000">
      <w:hyperlink r:id="rId6">
        <w:r w:rsidR="005E6CB2" w:rsidRPr="00B6041E">
          <w:rPr>
            <w:color w:val="0000FF"/>
            <w:u w:val="single"/>
          </w:rPr>
          <w:t>www.geogebra.org/m/k2xkttn2</w:t>
        </w:r>
      </w:hyperlink>
      <w:r w:rsidR="005E6CB2" w:rsidRPr="00B6041E">
        <w:t xml:space="preserve"> </w:t>
      </w:r>
    </w:p>
    <w:p w14:paraId="71A9B39A" w14:textId="59D97232" w:rsidR="00790D0B" w:rsidRPr="00B6041E" w:rsidRDefault="005E6CB2">
      <w:r w:rsidRPr="00B6041E">
        <w:t>Vertikaliai judančio kūno masę galima keisti nuo 0,1 kg iki 1 kg, o pradinį greitį – nuo 5 m/s iki 10</w:t>
      </w:r>
      <w:r w:rsidR="00C40304">
        <w:t> </w:t>
      </w:r>
      <w:r w:rsidRPr="00B6041E">
        <w:t xml:space="preserve">m/s. Norint mesti kūną, turi būti </w:t>
      </w:r>
      <w:r w:rsidRPr="00B6041E">
        <w:rPr>
          <w:noProof/>
          <w:lang w:eastAsia="lt-LT"/>
        </w:rPr>
        <w:drawing>
          <wp:inline distT="0" distB="0" distL="0" distR="0" wp14:anchorId="71A9B3E1" wp14:editId="71A9B3E2">
            <wp:extent cx="420588" cy="269929"/>
            <wp:effectExtent l="0" t="0" r="0" b="0"/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588" cy="269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041E">
        <w:t xml:space="preserve"> - tam reikia s</w:t>
      </w:r>
      <w:r w:rsidR="004F40D9">
        <w:t>p</w:t>
      </w:r>
      <w:r w:rsidRPr="00B6041E">
        <w:t xml:space="preserve">ustelėti mygtuką </w:t>
      </w:r>
      <w:r w:rsidRPr="00B6041E">
        <w:rPr>
          <w:noProof/>
          <w:lang w:eastAsia="lt-LT"/>
        </w:rPr>
        <w:drawing>
          <wp:inline distT="0" distB="0" distL="0" distR="0" wp14:anchorId="71A9B3E3" wp14:editId="71A9B3E4">
            <wp:extent cx="291964" cy="265423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964" cy="265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041E">
        <w:t>.</w:t>
      </w:r>
    </w:p>
    <w:p w14:paraId="71A9B39B" w14:textId="77777777" w:rsidR="00B6041E" w:rsidRPr="00B6041E" w:rsidRDefault="005E6CB2">
      <w:pPr>
        <w:rPr>
          <w:color w:val="0070C0"/>
        </w:rPr>
      </w:pPr>
      <w:r w:rsidRPr="00B6041E">
        <w:rPr>
          <w:noProof/>
          <w:lang w:eastAsia="lt-LT"/>
        </w:rPr>
        <w:drawing>
          <wp:inline distT="0" distB="0" distL="0" distR="0" wp14:anchorId="71A9B3E5" wp14:editId="71A9B3E6">
            <wp:extent cx="4617720" cy="2628900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7959" cy="26290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9B39C" w14:textId="77777777" w:rsidR="00B21B31" w:rsidRDefault="00B21B31" w:rsidP="00B21B3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71A9B39D" w14:textId="77777777" w:rsidR="00D54FF4" w:rsidRPr="00B6041E" w:rsidRDefault="009459B1" w:rsidP="00D54F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6041E">
        <w:rPr>
          <w:rFonts w:eastAsia="Times New Roman"/>
          <w:color w:val="000000"/>
        </w:rPr>
        <w:t>Pasin</w:t>
      </w:r>
      <w:r w:rsidR="003667DE" w:rsidRPr="00B6041E">
        <w:rPr>
          <w:rFonts w:eastAsia="Times New Roman"/>
          <w:color w:val="000000"/>
        </w:rPr>
        <w:t>audodami koordinatės</w:t>
      </w:r>
      <w:r w:rsidRPr="00B6041E">
        <w:rPr>
          <w:rFonts w:eastAsia="Times New Roman"/>
          <w:color w:val="000000"/>
        </w:rPr>
        <w:t xml:space="preserve"> lygtimi, apskaičiuokite k</w:t>
      </w:r>
      <w:r w:rsidR="00D54FF4" w:rsidRPr="00B6041E">
        <w:rPr>
          <w:rFonts w:eastAsia="Times New Roman"/>
          <w:color w:val="000000"/>
        </w:rPr>
        <w:t xml:space="preserve">okiu greičiu reikia mesti </w:t>
      </w:r>
      <w:r w:rsidR="00A32A07" w:rsidRPr="00B6041E">
        <w:rPr>
          <w:rFonts w:eastAsia="Times New Roman"/>
          <w:color w:val="000000"/>
        </w:rPr>
        <w:t>1</w:t>
      </w:r>
      <w:r w:rsidR="00D54FF4" w:rsidRPr="00B6041E">
        <w:rPr>
          <w:rFonts w:eastAsia="Times New Roman"/>
          <w:color w:val="000000"/>
        </w:rPr>
        <w:t xml:space="preserve"> kg kūną vertikaliai aukštyn, kad jis pasiektų 4 m aukštį? Laisvojo kritimo pagreitis 10 m/s</w:t>
      </w:r>
      <w:r w:rsidR="00D54FF4" w:rsidRPr="00B6041E">
        <w:rPr>
          <w:rFonts w:eastAsia="Times New Roman"/>
          <w:color w:val="000000"/>
          <w:vertAlign w:val="superscript"/>
        </w:rPr>
        <w:t>2</w:t>
      </w:r>
      <w:r w:rsidR="00D54FF4" w:rsidRPr="00B6041E">
        <w:rPr>
          <w:rFonts w:eastAsia="Times New Roman"/>
          <w:color w:val="000000"/>
        </w:rPr>
        <w:t>.</w:t>
      </w:r>
    </w:p>
    <w:p w14:paraId="71A9B39E" w14:textId="77777777" w:rsidR="009459B1" w:rsidRPr="00B6041E" w:rsidRDefault="009459B1" w:rsidP="009459B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1A9B39F" w14:textId="77777777" w:rsidR="00B6041E" w:rsidRPr="00B6041E" w:rsidRDefault="00B6041E">
      <w:r w:rsidRPr="00B6041E">
        <w:br w:type="page"/>
      </w:r>
    </w:p>
    <w:p w14:paraId="71A9B3A0" w14:textId="77777777" w:rsidR="009459B1" w:rsidRPr="00B6041E" w:rsidRDefault="009459B1" w:rsidP="009459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6041E">
        <w:rPr>
          <w:rFonts w:eastAsia="Times New Roman"/>
          <w:color w:val="000000"/>
        </w:rPr>
        <w:lastRenderedPageBreak/>
        <w:t xml:space="preserve">Pasinaudodami energijos tvermės dėsniu, apskaičiuokite kokiu greičiu reikia mesti </w:t>
      </w:r>
      <w:r w:rsidR="00610037" w:rsidRPr="00B6041E">
        <w:rPr>
          <w:rFonts w:eastAsia="Times New Roman"/>
          <w:color w:val="000000"/>
        </w:rPr>
        <w:t>1</w:t>
      </w:r>
      <w:r w:rsidRPr="00B6041E">
        <w:rPr>
          <w:rFonts w:eastAsia="Times New Roman"/>
          <w:color w:val="000000"/>
        </w:rPr>
        <w:t xml:space="preserve"> kg kūną vertikaliai aukštyn, kad jis pasiektų 4 m aukštį? Laisvojo kritimo pagreitis 10 m/s</w:t>
      </w:r>
      <w:r w:rsidRPr="00B6041E">
        <w:rPr>
          <w:rFonts w:eastAsia="Times New Roman"/>
          <w:color w:val="000000"/>
          <w:vertAlign w:val="superscript"/>
        </w:rPr>
        <w:t>2</w:t>
      </w:r>
      <w:r w:rsidRPr="00B6041E">
        <w:rPr>
          <w:rFonts w:eastAsia="Times New Roman"/>
          <w:color w:val="000000"/>
        </w:rPr>
        <w:t>.</w:t>
      </w:r>
    </w:p>
    <w:p w14:paraId="71A9B3A1" w14:textId="77777777" w:rsidR="003667DE" w:rsidRPr="00B6041E" w:rsidRDefault="003667DE" w:rsidP="003667D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71A9B3A2" w14:textId="77777777" w:rsidR="00B6041E" w:rsidRDefault="00B6041E">
      <w:pPr>
        <w:rPr>
          <w:color w:val="0070C0"/>
        </w:rPr>
      </w:pPr>
    </w:p>
    <w:p w14:paraId="71A9B3A3" w14:textId="77777777" w:rsidR="009B081E" w:rsidRDefault="009B081E">
      <w:pPr>
        <w:rPr>
          <w:color w:val="0070C0"/>
        </w:rPr>
      </w:pPr>
    </w:p>
    <w:p w14:paraId="71A9B3A4" w14:textId="77777777" w:rsidR="009B081E" w:rsidRDefault="009B081E">
      <w:pPr>
        <w:rPr>
          <w:color w:val="0070C0"/>
        </w:rPr>
      </w:pPr>
    </w:p>
    <w:p w14:paraId="71A9B3A5" w14:textId="77777777" w:rsidR="009B081E" w:rsidRDefault="009B081E">
      <w:pPr>
        <w:rPr>
          <w:color w:val="0070C0"/>
        </w:rPr>
      </w:pPr>
    </w:p>
    <w:p w14:paraId="71A9B3A6" w14:textId="77777777" w:rsidR="009B081E" w:rsidRDefault="009B081E">
      <w:pPr>
        <w:rPr>
          <w:color w:val="0070C0"/>
        </w:rPr>
      </w:pPr>
    </w:p>
    <w:p w14:paraId="71A9B3A7" w14:textId="77777777" w:rsidR="009B081E" w:rsidRDefault="009B081E">
      <w:pPr>
        <w:rPr>
          <w:color w:val="0070C0"/>
        </w:rPr>
      </w:pPr>
    </w:p>
    <w:p w14:paraId="71A9B3A8" w14:textId="77777777" w:rsidR="009B081E" w:rsidRDefault="009B081E">
      <w:pPr>
        <w:rPr>
          <w:color w:val="0070C0"/>
        </w:rPr>
      </w:pPr>
    </w:p>
    <w:p w14:paraId="71A9B3A9" w14:textId="77777777" w:rsidR="009B081E" w:rsidRDefault="009B081E">
      <w:pPr>
        <w:rPr>
          <w:color w:val="0070C0"/>
        </w:rPr>
      </w:pPr>
    </w:p>
    <w:p w14:paraId="71A9B3AA" w14:textId="77777777" w:rsidR="009B081E" w:rsidRDefault="009B081E">
      <w:pPr>
        <w:rPr>
          <w:color w:val="0070C0"/>
        </w:rPr>
      </w:pPr>
    </w:p>
    <w:p w14:paraId="71A9B3AB" w14:textId="77777777" w:rsidR="009B081E" w:rsidRDefault="009B081E">
      <w:pPr>
        <w:rPr>
          <w:color w:val="0070C0"/>
        </w:rPr>
      </w:pPr>
    </w:p>
    <w:p w14:paraId="71A9B3AC" w14:textId="77777777" w:rsidR="009B081E" w:rsidRPr="00B6041E" w:rsidRDefault="009B081E">
      <w:pPr>
        <w:rPr>
          <w:color w:val="0070C0"/>
        </w:rPr>
      </w:pPr>
    </w:p>
    <w:p w14:paraId="71A9B3AD" w14:textId="77777777" w:rsidR="009F29F3" w:rsidRPr="00B6041E" w:rsidRDefault="009F29F3" w:rsidP="00B6041E">
      <w:pPr>
        <w:pStyle w:val="Sraopastraipa"/>
        <w:numPr>
          <w:ilvl w:val="0"/>
          <w:numId w:val="1"/>
        </w:numPr>
      </w:pPr>
      <w:r w:rsidRPr="00B6041E">
        <w:t>Kūno metamo vertikaliai aukštyn greitis sumažinimas perpus. Kaip ir kiek kartų pasikeis pakilimo aukštis?</w:t>
      </w:r>
      <w:r w:rsidR="00372A29" w:rsidRPr="00B6041E">
        <w:t xml:space="preserve"> </w:t>
      </w:r>
      <w:r w:rsidR="00B33A94" w:rsidRPr="00B6041E">
        <w:t>Savo atsakymą pagrįskite.</w:t>
      </w:r>
    </w:p>
    <w:p w14:paraId="71A9B3AE" w14:textId="77777777" w:rsidR="009F29F3" w:rsidRDefault="009F29F3">
      <w:pPr>
        <w:rPr>
          <w:noProof/>
          <w:lang w:eastAsia="lt-LT"/>
        </w:rPr>
      </w:pPr>
    </w:p>
    <w:p w14:paraId="71A9B3AF" w14:textId="77777777" w:rsidR="009B081E" w:rsidRDefault="009B081E">
      <w:pPr>
        <w:rPr>
          <w:noProof/>
          <w:lang w:eastAsia="lt-LT"/>
        </w:rPr>
      </w:pPr>
    </w:p>
    <w:p w14:paraId="71A9B3B0" w14:textId="77777777" w:rsidR="009B081E" w:rsidRDefault="009B081E">
      <w:pPr>
        <w:rPr>
          <w:noProof/>
          <w:lang w:eastAsia="lt-LT"/>
        </w:rPr>
      </w:pPr>
    </w:p>
    <w:p w14:paraId="71A9B3B1" w14:textId="77777777" w:rsidR="009B081E" w:rsidRDefault="009B081E">
      <w:pPr>
        <w:rPr>
          <w:noProof/>
          <w:lang w:eastAsia="lt-LT"/>
        </w:rPr>
      </w:pPr>
    </w:p>
    <w:p w14:paraId="71A9B3B2" w14:textId="77777777" w:rsidR="009B081E" w:rsidRDefault="009B081E">
      <w:pPr>
        <w:rPr>
          <w:noProof/>
          <w:lang w:eastAsia="lt-LT"/>
        </w:rPr>
      </w:pPr>
    </w:p>
    <w:p w14:paraId="71A9B3B3" w14:textId="77777777" w:rsidR="009B081E" w:rsidRDefault="009B081E">
      <w:pPr>
        <w:rPr>
          <w:noProof/>
          <w:lang w:eastAsia="lt-LT"/>
        </w:rPr>
      </w:pPr>
    </w:p>
    <w:p w14:paraId="71A9B3B4" w14:textId="77777777" w:rsidR="009B081E" w:rsidRDefault="009B081E">
      <w:pPr>
        <w:rPr>
          <w:noProof/>
          <w:lang w:eastAsia="lt-LT"/>
        </w:rPr>
      </w:pPr>
    </w:p>
    <w:p w14:paraId="71A9B3B5" w14:textId="77777777" w:rsidR="009B081E" w:rsidRDefault="009B081E">
      <w:pPr>
        <w:rPr>
          <w:noProof/>
          <w:lang w:eastAsia="lt-LT"/>
        </w:rPr>
      </w:pPr>
    </w:p>
    <w:p w14:paraId="71A9B3B6" w14:textId="77777777" w:rsidR="009B081E" w:rsidRDefault="009B081E">
      <w:pPr>
        <w:rPr>
          <w:noProof/>
          <w:lang w:eastAsia="lt-LT"/>
        </w:rPr>
      </w:pPr>
    </w:p>
    <w:p w14:paraId="71A9B3B7" w14:textId="77777777" w:rsidR="009B081E" w:rsidRDefault="009B081E">
      <w:pPr>
        <w:rPr>
          <w:noProof/>
          <w:lang w:eastAsia="lt-LT"/>
        </w:rPr>
      </w:pPr>
    </w:p>
    <w:p w14:paraId="71A9B3B8" w14:textId="77777777" w:rsidR="009B081E" w:rsidRDefault="009B081E">
      <w:pPr>
        <w:rPr>
          <w:noProof/>
          <w:lang w:eastAsia="lt-LT"/>
        </w:rPr>
      </w:pPr>
    </w:p>
    <w:p w14:paraId="71A9B3B9" w14:textId="77777777" w:rsidR="009B081E" w:rsidRDefault="009B081E">
      <w:pPr>
        <w:rPr>
          <w:noProof/>
          <w:lang w:eastAsia="lt-LT"/>
        </w:rPr>
      </w:pPr>
    </w:p>
    <w:p w14:paraId="71A9B3BA" w14:textId="77777777" w:rsidR="009B081E" w:rsidRPr="00B6041E" w:rsidRDefault="009B081E"/>
    <w:p w14:paraId="71A9B3BB" w14:textId="77777777" w:rsidR="00372A29" w:rsidRPr="00B6041E" w:rsidRDefault="00372A29" w:rsidP="00B6041E">
      <w:pPr>
        <w:pStyle w:val="Sraopastraipa"/>
        <w:numPr>
          <w:ilvl w:val="0"/>
          <w:numId w:val="1"/>
        </w:numPr>
      </w:pPr>
      <w:r w:rsidRPr="00B6041E">
        <w:lastRenderedPageBreak/>
        <w:t xml:space="preserve">Kūno metamo vertikaliai aukštyn masė padidinama dvigubai. Kaip ir kiek kartų pasikeis pakilimo aukštis? </w:t>
      </w:r>
      <w:r w:rsidR="00B33A94" w:rsidRPr="00B6041E">
        <w:t>Savo atsakymą pagrįskite.</w:t>
      </w:r>
    </w:p>
    <w:p w14:paraId="71A9B3BC" w14:textId="77777777" w:rsidR="009B081E" w:rsidRDefault="009B081E">
      <w:pPr>
        <w:rPr>
          <w:noProof/>
          <w:lang w:eastAsia="lt-LT"/>
        </w:rPr>
      </w:pPr>
    </w:p>
    <w:p w14:paraId="71A9B3BD" w14:textId="77777777" w:rsidR="009B081E" w:rsidRDefault="009B081E">
      <w:pPr>
        <w:rPr>
          <w:noProof/>
          <w:lang w:eastAsia="lt-LT"/>
        </w:rPr>
      </w:pPr>
    </w:p>
    <w:p w14:paraId="71A9B3BE" w14:textId="77777777" w:rsidR="009B081E" w:rsidRDefault="009B081E">
      <w:pPr>
        <w:rPr>
          <w:noProof/>
          <w:lang w:eastAsia="lt-LT"/>
        </w:rPr>
      </w:pPr>
    </w:p>
    <w:p w14:paraId="71A9B3BF" w14:textId="77777777" w:rsidR="009B081E" w:rsidRDefault="009B081E">
      <w:pPr>
        <w:rPr>
          <w:noProof/>
          <w:lang w:eastAsia="lt-LT"/>
        </w:rPr>
      </w:pPr>
    </w:p>
    <w:p w14:paraId="71A9B3C0" w14:textId="77777777" w:rsidR="009B081E" w:rsidRDefault="009B081E">
      <w:pPr>
        <w:rPr>
          <w:noProof/>
          <w:lang w:eastAsia="lt-LT"/>
        </w:rPr>
      </w:pPr>
    </w:p>
    <w:p w14:paraId="71A9B3C1" w14:textId="77777777" w:rsidR="009B081E" w:rsidRDefault="009B081E">
      <w:pPr>
        <w:rPr>
          <w:noProof/>
          <w:lang w:eastAsia="lt-LT"/>
        </w:rPr>
      </w:pPr>
    </w:p>
    <w:p w14:paraId="71A9B3C2" w14:textId="77777777" w:rsidR="009B081E" w:rsidRDefault="009B081E">
      <w:pPr>
        <w:rPr>
          <w:noProof/>
          <w:lang w:eastAsia="lt-LT"/>
        </w:rPr>
      </w:pPr>
    </w:p>
    <w:p w14:paraId="71A9B3C3" w14:textId="77777777" w:rsidR="009B081E" w:rsidRDefault="009B081E">
      <w:pPr>
        <w:rPr>
          <w:noProof/>
          <w:lang w:eastAsia="lt-LT"/>
        </w:rPr>
      </w:pPr>
    </w:p>
    <w:p w14:paraId="71A9B3C4" w14:textId="77777777" w:rsidR="009B081E" w:rsidRDefault="009B081E">
      <w:pPr>
        <w:rPr>
          <w:noProof/>
          <w:lang w:eastAsia="lt-LT"/>
        </w:rPr>
      </w:pPr>
    </w:p>
    <w:p w14:paraId="71A9B3C5" w14:textId="77777777" w:rsidR="009B081E" w:rsidRDefault="009B081E">
      <w:pPr>
        <w:rPr>
          <w:noProof/>
          <w:lang w:eastAsia="lt-LT"/>
        </w:rPr>
      </w:pPr>
    </w:p>
    <w:p w14:paraId="71A9B3C6" w14:textId="77777777" w:rsidR="009B081E" w:rsidRDefault="009B081E">
      <w:pPr>
        <w:rPr>
          <w:noProof/>
          <w:lang w:eastAsia="lt-LT"/>
        </w:rPr>
      </w:pPr>
    </w:p>
    <w:p w14:paraId="71A9B3C7" w14:textId="77777777" w:rsidR="00372A29" w:rsidRPr="00B6041E" w:rsidRDefault="00372A29"/>
    <w:p w14:paraId="71A9B3C8" w14:textId="77777777" w:rsidR="00D16C68" w:rsidRPr="00B6041E" w:rsidRDefault="00D16C68" w:rsidP="00B6041E">
      <w:pPr>
        <w:pStyle w:val="Sraopastraipa"/>
        <w:numPr>
          <w:ilvl w:val="0"/>
          <w:numId w:val="1"/>
        </w:numPr>
        <w:rPr>
          <w:rFonts w:eastAsia="Times New Roman"/>
          <w:color w:val="000000"/>
        </w:rPr>
      </w:pPr>
      <w:r w:rsidRPr="00B6041E">
        <w:rPr>
          <w:rFonts w:eastAsia="Times New Roman"/>
          <w:color w:val="000000"/>
        </w:rPr>
        <w:t>1 kg kūną metamas 10 m/s greičiu vertikaliai aukštyn. Po kiek laiko kūnas grįš į išmetimo tašką?</w:t>
      </w:r>
    </w:p>
    <w:p w14:paraId="71A9B3C9" w14:textId="77777777" w:rsidR="00D16C68" w:rsidRDefault="00D16C68">
      <w:pPr>
        <w:rPr>
          <w:noProof/>
          <w:lang w:eastAsia="lt-LT"/>
        </w:rPr>
      </w:pPr>
    </w:p>
    <w:p w14:paraId="71A9B3CA" w14:textId="77777777" w:rsidR="009B081E" w:rsidRDefault="009B081E">
      <w:pPr>
        <w:rPr>
          <w:noProof/>
          <w:lang w:eastAsia="lt-LT"/>
        </w:rPr>
      </w:pPr>
    </w:p>
    <w:p w14:paraId="71A9B3CB" w14:textId="77777777" w:rsidR="009B081E" w:rsidRDefault="009B081E">
      <w:pPr>
        <w:rPr>
          <w:noProof/>
          <w:lang w:eastAsia="lt-LT"/>
        </w:rPr>
      </w:pPr>
    </w:p>
    <w:p w14:paraId="71A9B3CC" w14:textId="77777777" w:rsidR="009B081E" w:rsidRDefault="009B081E">
      <w:pPr>
        <w:rPr>
          <w:noProof/>
          <w:lang w:eastAsia="lt-LT"/>
        </w:rPr>
      </w:pPr>
    </w:p>
    <w:p w14:paraId="71A9B3CD" w14:textId="77777777" w:rsidR="009B081E" w:rsidRDefault="009B081E">
      <w:pPr>
        <w:rPr>
          <w:noProof/>
          <w:lang w:eastAsia="lt-LT"/>
        </w:rPr>
      </w:pPr>
    </w:p>
    <w:p w14:paraId="71A9B3CE" w14:textId="77777777" w:rsidR="009B081E" w:rsidRDefault="009B081E">
      <w:pPr>
        <w:rPr>
          <w:noProof/>
          <w:lang w:eastAsia="lt-LT"/>
        </w:rPr>
      </w:pPr>
    </w:p>
    <w:p w14:paraId="71A9B3CF" w14:textId="77777777" w:rsidR="009B081E" w:rsidRDefault="009B081E">
      <w:pPr>
        <w:rPr>
          <w:noProof/>
          <w:lang w:eastAsia="lt-LT"/>
        </w:rPr>
      </w:pPr>
    </w:p>
    <w:p w14:paraId="71A9B3D0" w14:textId="77777777" w:rsidR="009B081E" w:rsidRDefault="009B081E">
      <w:pPr>
        <w:rPr>
          <w:noProof/>
          <w:lang w:eastAsia="lt-LT"/>
        </w:rPr>
      </w:pPr>
    </w:p>
    <w:p w14:paraId="71A9B3D1" w14:textId="77777777" w:rsidR="009B081E" w:rsidRDefault="009B081E">
      <w:pPr>
        <w:rPr>
          <w:noProof/>
          <w:lang w:eastAsia="lt-LT"/>
        </w:rPr>
      </w:pPr>
    </w:p>
    <w:p w14:paraId="71A9B3D2" w14:textId="77777777" w:rsidR="009B081E" w:rsidRDefault="009B081E">
      <w:pPr>
        <w:rPr>
          <w:noProof/>
          <w:lang w:eastAsia="lt-LT"/>
        </w:rPr>
      </w:pPr>
    </w:p>
    <w:p w14:paraId="71A9B3D3" w14:textId="77777777" w:rsidR="009B081E" w:rsidRPr="00B6041E" w:rsidRDefault="009B081E"/>
    <w:p w14:paraId="71A9B3D4" w14:textId="77777777" w:rsidR="00784B31" w:rsidRPr="004F40D9" w:rsidRDefault="00784B31" w:rsidP="004F40D9">
      <w:pPr>
        <w:pStyle w:val="Sraopastraipa"/>
        <w:numPr>
          <w:ilvl w:val="0"/>
          <w:numId w:val="1"/>
        </w:numPr>
        <w:rPr>
          <w:rFonts w:eastAsia="Times New Roman"/>
          <w:color w:val="000000"/>
        </w:rPr>
      </w:pPr>
      <w:r w:rsidRPr="004F40D9">
        <w:rPr>
          <w:rFonts w:eastAsia="Times New Roman"/>
          <w:color w:val="000000"/>
        </w:rPr>
        <w:lastRenderedPageBreak/>
        <w:t>1 kg kūną metamas 10 m/s greičiu vertikaliai aukštyn. Kuriuo laiko momentu jis besileisdamas bus 2,8 m aukštyje?</w:t>
      </w:r>
    </w:p>
    <w:p w14:paraId="71A9B3D5" w14:textId="77777777" w:rsidR="00784B31" w:rsidRPr="00B6041E" w:rsidRDefault="00784B31"/>
    <w:p w14:paraId="71A9B3D6" w14:textId="77777777" w:rsidR="00D54FF4" w:rsidRDefault="00D54FF4">
      <w:pPr>
        <w:rPr>
          <w:noProof/>
          <w:lang w:eastAsia="lt-LT"/>
        </w:rPr>
      </w:pPr>
    </w:p>
    <w:p w14:paraId="71A9B3D7" w14:textId="77777777" w:rsidR="009B081E" w:rsidRDefault="009B081E">
      <w:pPr>
        <w:rPr>
          <w:noProof/>
          <w:lang w:eastAsia="lt-LT"/>
        </w:rPr>
      </w:pPr>
    </w:p>
    <w:p w14:paraId="71A9B3D8" w14:textId="77777777" w:rsidR="009B081E" w:rsidRDefault="009B081E">
      <w:pPr>
        <w:rPr>
          <w:noProof/>
          <w:lang w:eastAsia="lt-LT"/>
        </w:rPr>
      </w:pPr>
    </w:p>
    <w:p w14:paraId="71A9B3D9" w14:textId="77777777" w:rsidR="009B081E" w:rsidRDefault="009B081E">
      <w:pPr>
        <w:rPr>
          <w:noProof/>
          <w:lang w:eastAsia="lt-LT"/>
        </w:rPr>
      </w:pPr>
    </w:p>
    <w:p w14:paraId="71A9B3DA" w14:textId="77777777" w:rsidR="009B081E" w:rsidRDefault="009B081E">
      <w:pPr>
        <w:rPr>
          <w:noProof/>
          <w:lang w:eastAsia="lt-LT"/>
        </w:rPr>
      </w:pPr>
    </w:p>
    <w:p w14:paraId="71A9B3DB" w14:textId="77777777" w:rsidR="009B081E" w:rsidRDefault="009B081E">
      <w:pPr>
        <w:rPr>
          <w:noProof/>
          <w:lang w:eastAsia="lt-LT"/>
        </w:rPr>
      </w:pPr>
    </w:p>
    <w:p w14:paraId="71A9B3DC" w14:textId="77777777" w:rsidR="009B081E" w:rsidRDefault="009B081E">
      <w:pPr>
        <w:rPr>
          <w:noProof/>
          <w:lang w:eastAsia="lt-LT"/>
        </w:rPr>
      </w:pPr>
    </w:p>
    <w:p w14:paraId="71A9B3DD" w14:textId="77777777" w:rsidR="009B081E" w:rsidRDefault="009B081E">
      <w:pPr>
        <w:rPr>
          <w:noProof/>
          <w:lang w:eastAsia="lt-LT"/>
        </w:rPr>
      </w:pPr>
    </w:p>
    <w:p w14:paraId="71A9B3DE" w14:textId="77777777" w:rsidR="009B081E" w:rsidRDefault="009B081E">
      <w:pPr>
        <w:rPr>
          <w:noProof/>
          <w:lang w:eastAsia="lt-LT"/>
        </w:rPr>
      </w:pPr>
    </w:p>
    <w:p w14:paraId="71A9B3DF" w14:textId="77777777" w:rsidR="009B081E" w:rsidRDefault="009B081E"/>
    <w:p w14:paraId="71A9B3E0" w14:textId="77777777" w:rsidR="00882FBF" w:rsidRPr="009B081E" w:rsidRDefault="004F40D9" w:rsidP="009B081E">
      <w:pPr>
        <w:pStyle w:val="Sraopastraipa"/>
        <w:numPr>
          <w:ilvl w:val="0"/>
          <w:numId w:val="1"/>
        </w:numPr>
        <w:rPr>
          <w:rFonts w:eastAsia="Times New Roman"/>
          <w:color w:val="000000"/>
        </w:rPr>
      </w:pPr>
      <w:r w:rsidRPr="004F40D9">
        <w:rPr>
          <w:rFonts w:eastAsia="Times New Roman"/>
          <w:color w:val="000000"/>
        </w:rPr>
        <w:t xml:space="preserve">1 kg kūną metamas 10 m/s greičiu vertikaliai aukštyn. </w:t>
      </w:r>
      <w:r w:rsidR="00882FBF">
        <w:rPr>
          <w:rFonts w:eastAsia="Times New Roman"/>
          <w:color w:val="000000"/>
        </w:rPr>
        <w:t>Po kiek laiko nuo išmetimo pradžios kūno</w:t>
      </w:r>
      <w:r>
        <w:rPr>
          <w:rFonts w:eastAsia="Times New Roman"/>
          <w:color w:val="000000"/>
        </w:rPr>
        <w:t xml:space="preserve"> kinetinė energija </w:t>
      </w:r>
      <w:r w:rsidR="002A452D">
        <w:rPr>
          <w:rFonts w:eastAsia="Times New Roman"/>
          <w:color w:val="000000"/>
        </w:rPr>
        <w:t>bus lygi 13,99 J.</w:t>
      </w:r>
    </w:p>
    <w:sectPr w:rsidR="00882FBF" w:rsidRPr="009B081E">
      <w:pgSz w:w="11906" w:h="16838"/>
      <w:pgMar w:top="1701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D517F"/>
    <w:multiLevelType w:val="multilevel"/>
    <w:tmpl w:val="9A1ED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C91C2F"/>
    <w:multiLevelType w:val="hybridMultilevel"/>
    <w:tmpl w:val="C05878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39742">
    <w:abstractNumId w:val="0"/>
  </w:num>
  <w:num w:numId="2" w16cid:durableId="159504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D0B"/>
    <w:rsid w:val="00116C0B"/>
    <w:rsid w:val="00247E7C"/>
    <w:rsid w:val="002A452D"/>
    <w:rsid w:val="003667DE"/>
    <w:rsid w:val="00372A29"/>
    <w:rsid w:val="004F40D9"/>
    <w:rsid w:val="005E6CB2"/>
    <w:rsid w:val="00610037"/>
    <w:rsid w:val="00784B31"/>
    <w:rsid w:val="00790D0B"/>
    <w:rsid w:val="00882FBF"/>
    <w:rsid w:val="00931721"/>
    <w:rsid w:val="009459B1"/>
    <w:rsid w:val="009B081E"/>
    <w:rsid w:val="009F29F3"/>
    <w:rsid w:val="00A32A07"/>
    <w:rsid w:val="00B21B31"/>
    <w:rsid w:val="00B33A94"/>
    <w:rsid w:val="00B6041E"/>
    <w:rsid w:val="00C40304"/>
    <w:rsid w:val="00D16C68"/>
    <w:rsid w:val="00D5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B398"/>
  <w15:docId w15:val="{1A8F5287-EA20-4B54-B393-7178B7EB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7C7F"/>
    <w:rPr>
      <w:rFonts w:eastAsiaTheme="minorHAns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3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E2F"/>
    <w:rPr>
      <w:rFonts w:ascii="Tahoma" w:eastAsiaTheme="minorHAns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2574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53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2531F6"/>
    <w:rPr>
      <w:color w:val="0000FF" w:themeColor="hyperlink"/>
      <w:u w:val="singl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entelstinklelis">
    <w:name w:val="Table Grid"/>
    <w:basedOn w:val="prastojilentel"/>
    <w:uiPriority w:val="59"/>
    <w:rsid w:val="00B6041E"/>
    <w:pPr>
      <w:spacing w:after="0" w:line="240" w:lineRule="auto"/>
    </w:pPr>
    <w:rPr>
      <w:rFonts w:ascii="Calibri" w:eastAsia="Arial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.org/m/k2xkttn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EtQdEGsnSYdQjAKEz5HgqQkuRA==">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1DB51D-2E56-49CC-BF4D-B7556963D679}"/>
</file>

<file path=customXml/itemProps3.xml><?xml version="1.0" encoding="utf-8"?>
<ds:datastoreItem xmlns:ds="http://schemas.openxmlformats.org/officeDocument/2006/customXml" ds:itemID="{EAD1B9C5-5A03-4CF4-85AC-BC82CBF7F16B}"/>
</file>

<file path=customXml/itemProps4.xml><?xml version="1.0" encoding="utf-8"?>
<ds:datastoreItem xmlns:ds="http://schemas.openxmlformats.org/officeDocument/2006/customXml" ds:itemID="{DCB26C6D-7AB1-4F0B-AF73-A0208DD21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Ona Vaščenkienė</cp:lastModifiedBy>
  <cp:revision>4</cp:revision>
  <dcterms:created xsi:type="dcterms:W3CDTF">2024-09-10T18:36:00Z</dcterms:created>
  <dcterms:modified xsi:type="dcterms:W3CDTF">2024-09-19T10:31:00Z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